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3E7A">
        <w:rPr>
          <w:rFonts w:ascii="Times New Roman" w:hAnsi="Times New Roman" w:cs="Times New Roman"/>
        </w:rPr>
        <w:t xml:space="preserve">Приложение 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к Акту </w:t>
      </w:r>
      <w:r>
        <w:rPr>
          <w:rFonts w:ascii="Times New Roman" w:hAnsi="Times New Roman" w:cs="Times New Roman"/>
        </w:rPr>
        <w:t>№ _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 xml:space="preserve"> обследования аварийных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деревьев лесных насаждений Железногоского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лесничества Курской области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проведения</w:t>
      </w:r>
    </w:p>
    <w:tbl>
      <w:tblPr>
        <w:tblW w:w="10095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5"/>
        <w:gridCol w:w="2520"/>
        <w:gridCol w:w="2580"/>
        <w:gridCol w:w="2400"/>
      </w:tblGrid>
      <w:tr w:rsidR="00573E7A" w:rsidTr="00573E7A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2595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252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Урочище (дача)</w:t>
            </w:r>
          </w:p>
        </w:tc>
        <w:tc>
          <w:tcPr>
            <w:tcW w:w="258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Квартал (кварталы)</w:t>
            </w:r>
          </w:p>
        </w:tc>
        <w:tc>
          <w:tcPr>
            <w:tcW w:w="240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 (выделы)</w:t>
            </w:r>
          </w:p>
        </w:tc>
      </w:tr>
      <w:tr w:rsidR="00573E7A" w:rsidTr="00573E7A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2595" w:type="dxa"/>
          </w:tcPr>
          <w:p w:rsidR="00573E7A" w:rsidRDefault="00573E7A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Железногорское</w:t>
            </w:r>
          </w:p>
        </w:tc>
        <w:tc>
          <w:tcPr>
            <w:tcW w:w="2520" w:type="dxa"/>
          </w:tcPr>
          <w:p w:rsidR="00573E7A" w:rsidRDefault="00573E7A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Опажье</w:t>
            </w:r>
          </w:p>
        </w:tc>
        <w:tc>
          <w:tcPr>
            <w:tcW w:w="2580" w:type="dxa"/>
          </w:tcPr>
          <w:p w:rsidR="00573E7A" w:rsidRDefault="00573E7A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00" w:type="dxa"/>
          </w:tcPr>
          <w:p w:rsidR="00573E7A" w:rsidRDefault="00573E7A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Фототаблица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 Клен (координаты: 52.34124º С.Ш. 35.39127º В.Д.)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12817" cy="70866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15" cy="71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</w:p>
    <w:p w:rsidR="00573E7A" w:rsidRDefault="00573E7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2 Клен (координаты: 52.34133º С.Ш. 35.39136º В.Д.)</w:t>
      </w:r>
    </w:p>
    <w:p w:rsidR="00573E7A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52800" cy="447219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84" cy="451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E7A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 Клен (координаты: 52.34127º С.Ш. 35.39147º В.Д.)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24150" cy="363365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23" cy="36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71850" cy="44976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38" cy="45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647887" cy="10201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016" cy="102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4-5 Клен (координаты: 52.34126º С.Ш. 35.39146º В.Д.)</w:t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075" cy="7915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6 Клен (координаты: 52.34122º С.Ш. 35.39153º В.Д.)</w:t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09900" cy="401481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01" cy="4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00918" cy="4648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28" cy="46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№7 Клен (координаты 52.34117º С.Ш. 35.39191º В.Д.)</w:t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9300" cy="26934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75" cy="27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91050" cy="61238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26" cy="61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27" w:rsidRDefault="00584127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8 Клен (координаты: 52.34113º С.Ш. 3</w:t>
      </w:r>
      <w:r w:rsidR="002E35DA">
        <w:rPr>
          <w:rFonts w:ascii="Times New Roman" w:hAnsi="Times New Roman" w:cs="Times New Roman"/>
        </w:rPr>
        <w:t>5.39187º В.Д.)</w:t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24050" cy="256643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16" cy="25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14850" cy="60222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57" cy="60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9 Клен (координаты: 52.34111º С.Ш. 35.39193º В.Д.)</w:t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24100" cy="310004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58" cy="31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43375" cy="55267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32" cy="55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10 Клен (координаты: 52.3413º С.Ш. 35.39214º В.Д.)</w:t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9300" cy="26934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16" cy="27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33900" cy="6047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11" cy="606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№ 11 </w:t>
      </w:r>
      <w:r w:rsidR="004D74E5">
        <w:rPr>
          <w:rFonts w:ascii="Times New Roman" w:hAnsi="Times New Roman" w:cs="Times New Roman"/>
        </w:rPr>
        <w:t>Клен (координаты: 52.34093º С.Ш. 35.39209º В.Д.)</w:t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38325" cy="2452083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00" cy="24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14875" cy="628902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12" cy="63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12 Клен (координаты: 52.34085º С.Ш. 35.39209º В.Д.)</w:t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13702" cy="281940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4" cy="28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70194" cy="596265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39" cy="59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13-15 Клен (координаты: 52.34093º С.Ш. 35.39232º В.Д.)</w:t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99061" cy="4533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33" cy="45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8025" cy="433243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43" cy="43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155166" cy="954405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00" cy="95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DA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16 Осина (координаты: 52.34113º С.Ш. 35.39236º В.Д.)</w:t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09775" cy="268077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11" cy="26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48715" cy="6200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06" cy="62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  <w:noProof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77025" cy="8906274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23" cy="89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17 Клен (координаты: 52.34113º С.Ш. 35.39255º В.Д.)</w:t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9300" cy="26934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80" cy="27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72000" cy="609844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58" cy="61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18 Осина (координаты: 52.34115º С.Ш. 35.39247º В.Д.)</w:t>
      </w:r>
    </w:p>
    <w:p w:rsidR="004D74E5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57400" cy="274430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9" cy="27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52950" cy="6073036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98" cy="60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19 Клен (координаты: 52.34113º С.Ш. 35.39283º В.Д.)</w:t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1076325" y="893445"/>
            <wp:positionH relativeFrom="column">
              <wp:align>left</wp:align>
            </wp:positionH>
            <wp:positionV relativeFrom="paragraph">
              <wp:align>top</wp:align>
            </wp:positionV>
            <wp:extent cx="1970405" cy="26289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Pr="00D85D51" w:rsidRDefault="00D85D51" w:rsidP="00D85D51">
      <w:pPr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20153" cy="616267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57" cy="61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20 Клен (координаты: 52.34116º С.Ш. 35.39288º В.Д.)</w:t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33600" cy="28459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79" cy="28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34461" cy="60483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30" cy="60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21 Клен (координаты: 52.34119º С.Ш. 35.39302º В.Д.)</w:t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14525" cy="25537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25" cy="25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81525" cy="6111151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59" cy="61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22 Клен (координаты: 52.34142º С.Ш. 35.39288º В.Д.)</w:t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77804" cy="370522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7" cy="37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04227" cy="4800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85" cy="48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textWrapping" w:clear="all"/>
        <w:t>№ 23 Клен (координаты: 52.34147º С.Ш. 35.39294º В.Д.)</w:t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76425" cy="25029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07" cy="25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81525" cy="6111152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07" cy="61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51" w:rsidRDefault="00D85D51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24 Клен (координаты: 52.34169º С.Ш. 35.39289º В.Д.)</w:t>
      </w: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90675" cy="212175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07" cy="21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D85D51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72050" cy="66320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70" cy="66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25 Клен (координаты: 52.34113º С.Ш. 35.39197º В.Д.)</w:t>
      </w: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43100" cy="259183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07" cy="26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B3689F" w:rsidRDefault="00B3689F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4419" cy="624840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43" cy="62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Pr="00573E7A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sectPr w:rsidR="004D74E5" w:rsidRPr="00573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7A"/>
    <w:rsid w:val="002E35DA"/>
    <w:rsid w:val="004D74E5"/>
    <w:rsid w:val="00573E7A"/>
    <w:rsid w:val="00584127"/>
    <w:rsid w:val="00B3689F"/>
    <w:rsid w:val="00D8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9874"/>
  <w15:chartTrackingRefBased/>
  <w15:docId w15:val="{750C5F9D-A5D7-4D38-BD0F-B1C7F9DA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26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Лесхоз</dc:creator>
  <cp:keywords/>
  <dc:description/>
  <cp:lastModifiedBy>Лесхоз</cp:lastModifiedBy>
  <cp:revision>2</cp:revision>
  <dcterms:created xsi:type="dcterms:W3CDTF">2023-01-25T12:33:00Z</dcterms:created>
  <dcterms:modified xsi:type="dcterms:W3CDTF">2023-01-25T13:29:00Z</dcterms:modified>
</cp:coreProperties>
</file>